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ПАМЯТКА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по правилам эксплуатации печного отопления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Перед началом отопительного сезона печи и их дымоходы тщательно проверьте, очистите от сажи и отремонтируйте.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применяйте открытый огонь для отогревания замерзших труб отопления и водоснабжения, а также в чердачном и подвальном помещениях.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Спички, храните в недоступных для детей местах.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позволяйте малолетним детям самостоятельный розжиг печей.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На сгораемом полу напротив топливника печи устанавливается металлический лист размером 50х70 см, который должен быть свободным от дров и других горючих материалов.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располагайте близко к печи мебель, ковры - они могут загореться.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применяйте легковоспламеняющиеся и горючие жидкости для розжига печи.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Для исключения каких-либо нарушений при устройстве или ремонте отопительных печей допускайте к работе только тех лиц, которые имеют квалификационное удостоверение печников.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ПАМЯТКА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по правилам эксплуатации отопительных электробытовых приборов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Электропроводку и электрооборудование в квартирах и хозяйственных постройках содержите в исправном состоянии.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Монтаж и ремонт ее производите только с помощью электромонтера.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Для защиты электросетей от короткого замыкания и перегрузок применяйте аппараты защиты только заводского изготовления.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Электроприборы включайте в электросеть только при помощи штепсельных соединений заводского изготовления.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случае нагревания электророзетки, электровилки,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применяйте для обогрева помещений самодельные электрообогреватели.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закрывайте электрические лампы люстр, бра, настольных электроламп и других светильников бумагой и тканями.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сушите одежду и другие сгораемые материалы над электронагревательными приборами.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оставляйте без присмотра взрослых включенные в электросеть электрические приборы (плитки, чайники, приемники, телевизоры, магнитофоны и т.п.).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Эксплуатация электропроводки с поврежденной или ветхой изоляцией запрещена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Содержите в исправном состоянии электрические выключатели, розетки и вилки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применяйте для защиты электросети самодельные предохранители («жучки»).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оставляйте детей без присмотра, не поручайте им надзор за включенными электроприборами, обогревательными приборами.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ПАМЯТКА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по правилам эксплуатации газовых приборов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 эксплуатации газовых плит, печей и колонок необходимо соблюдать следующие правила.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Соблюдайте последовательность включения газовых приборов: сначала зажгите спичку, а затем откройте подачу газа.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Если подача газа прекратилась, немедленно закройте перекрывной кран у горелки и запасной на газопроводе.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 появлении запаха газа в помещении надо немедленно погасить топящуюся печь (выключить газовую плиту), закрыть общий кран на газопроводе, проветрить помещение и вызвать работников газовой службы.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lastRenderedPageBreak/>
        <w:t>О каждой неисправности газовой сети или приборов необходимо немедленно сообщить в газовую службу.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допускайте к газовым приборам детей и лиц, не знающих правил обращения с этими приборами.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храните газовые баллоны в гаражах, сараях, в квартирах, на балконах.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Заправляйте газовые баллоны только в специализированных пунктах.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Самостоятельно не подключайте и не отключайте газовые плиты в квартирах.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используйте газовые плиты для обогрева квартиры.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Уходя из дома, не забудьте выключить газовую плиту и перекрыть вентиль на баллоне.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 утечке газа не зажигайте спичек, не курите, не включайте свет и электроприборы.</w:t>
      </w:r>
    </w:p>
    <w:p w:rsidR="00CC6C15" w:rsidRDefault="00CC6C15" w:rsidP="00CC6C1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Регулярно чистите горелки, так как их засоренность может стать причиной беды.</w:t>
      </w:r>
    </w:p>
    <w:p w:rsidR="00CC6C15" w:rsidRDefault="00CC6C15" w:rsidP="00CC6C1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ОНД и ПР по г. Курчатову, Курчатовскому и Октябрьскому районам УНД и ПР ГУ МЧС России по Курской области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6C15"/>
    <w:rsid w:val="00560C54"/>
    <w:rsid w:val="00CC6C15"/>
    <w:rsid w:val="00D5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C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2023-05-29T09:16:00Z</dcterms:created>
  <dcterms:modified xsi:type="dcterms:W3CDTF">2023-05-29T09:16:00Z</dcterms:modified>
</cp:coreProperties>
</file>